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2C7C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n. </w:t>
      </w:r>
      <w:r w:rsidR="00CC483C">
        <w:rPr>
          <w:rFonts w:ascii="Calibri" w:hAnsi="Calibri" w:cs="TimesNewRomanPSMT"/>
          <w:b/>
          <w:sz w:val="20"/>
          <w:szCs w:val="20"/>
        </w:rPr>
        <w:t>52</w:t>
      </w:r>
      <w:r w:rsidR="00BE72D3">
        <w:rPr>
          <w:rFonts w:ascii="Calibri" w:hAnsi="Calibri" w:cs="TimesNewRomanPSMT"/>
          <w:b/>
          <w:sz w:val="20"/>
          <w:szCs w:val="20"/>
        </w:rPr>
        <w:t>46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BE72D3">
        <w:rPr>
          <w:rFonts w:ascii="Calibri" w:hAnsi="Calibri" w:cs="TimesNewRomanPSMT"/>
          <w:b/>
          <w:sz w:val="20"/>
          <w:szCs w:val="20"/>
        </w:rPr>
        <w:t>05</w:t>
      </w:r>
      <w:r w:rsidR="00E630A5" w:rsidRPr="00D94A7E">
        <w:rPr>
          <w:rFonts w:ascii="Calibri" w:hAnsi="Calibri" w:cs="TimesNewRomanPSMT"/>
          <w:b/>
          <w:sz w:val="20"/>
          <w:szCs w:val="20"/>
        </w:rPr>
        <w:t>/</w:t>
      </w:r>
      <w:r w:rsidR="00EB2006" w:rsidRPr="00D94A7E">
        <w:rPr>
          <w:rFonts w:ascii="Calibri" w:hAnsi="Calibri" w:cs="TimesNewRomanPSMT"/>
          <w:b/>
          <w:sz w:val="20"/>
          <w:szCs w:val="20"/>
        </w:rPr>
        <w:t>12</w:t>
      </w:r>
      <w:r w:rsidR="00E630A5" w:rsidRPr="00D94A7E">
        <w:rPr>
          <w:rFonts w:ascii="Calibri" w:hAnsi="Calibri" w:cs="TimesNewRomanPSMT"/>
          <w:b/>
          <w:sz w:val="20"/>
          <w:szCs w:val="20"/>
        </w:rPr>
        <w:t>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5711D3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osto massimo complessivo di € </w:t>
      </w:r>
      <w:r w:rsidR="00BE72D3">
        <w:rPr>
          <w:rFonts w:asciiTheme="minorHAnsi" w:hAnsiTheme="minorHAnsi" w:cs="TimesNewRomanPS-BoldMT"/>
          <w:bCs/>
          <w:color w:val="C00000"/>
          <w:sz w:val="20"/>
          <w:szCs w:val="20"/>
        </w:rPr>
        <w:t>2.318,00</w:t>
      </w:r>
      <w:r w:rsidR="00591373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</w:t>
      </w:r>
      <w:r w:rsidR="00D17C45">
        <w:rPr>
          <w:rFonts w:asciiTheme="minorHAnsi" w:hAnsiTheme="minorHAnsi" w:cs="TimesNewRomanPS-BoldMT"/>
          <w:bCs/>
          <w:color w:val="C00000"/>
          <w:sz w:val="20"/>
          <w:szCs w:val="20"/>
        </w:rPr>
        <w:t>(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IVA </w:t>
      </w:r>
      <w:r w:rsidR="00D17C45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22% 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>in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4933"/>
        <w:gridCol w:w="709"/>
        <w:gridCol w:w="1664"/>
        <w:gridCol w:w="1596"/>
      </w:tblGrid>
      <w:tr w:rsidR="00642C7C" w:rsidTr="00EB2006">
        <w:trPr>
          <w:jc w:val="center"/>
        </w:trPr>
        <w:tc>
          <w:tcPr>
            <w:tcW w:w="4933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642C7C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unitario</w:t>
            </w:r>
          </w:p>
          <w:p w:rsidR="00642C7C" w:rsidRPr="00BD35CE" w:rsidRDefault="00642C7C" w:rsidP="00EB20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in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642C7C" w:rsidRPr="00BD35CE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EB2006" w:rsidRPr="00BE72D3" w:rsidRDefault="00BE72D3" w:rsidP="00EB2006">
            <w:pPr>
              <w:spacing w:after="120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72D3">
              <w:rPr>
                <w:rFonts w:asciiTheme="minorHAnsi" w:hAnsiTheme="minorHAnsi" w:cstheme="minorHAnsi"/>
                <w:sz w:val="20"/>
                <w:szCs w:val="20"/>
              </w:rPr>
              <w:t xml:space="preserve">Defibrillatore HR 501 </w:t>
            </w:r>
            <w:proofErr w:type="spellStart"/>
            <w:r w:rsidRPr="00BE72D3">
              <w:rPr>
                <w:rFonts w:asciiTheme="minorHAnsi" w:hAnsiTheme="minorHAnsi" w:cstheme="minorHAnsi"/>
                <w:sz w:val="20"/>
                <w:szCs w:val="20"/>
              </w:rPr>
              <w:t>Radianqbio</w:t>
            </w:r>
            <w:proofErr w:type="spellEnd"/>
            <w:r w:rsidRPr="00BE72D3">
              <w:rPr>
                <w:rFonts w:asciiTheme="minorHAnsi" w:hAnsiTheme="minorHAnsi" w:cstheme="minorHAnsi"/>
                <w:sz w:val="20"/>
                <w:szCs w:val="20"/>
              </w:rPr>
              <w:t xml:space="preserve"> Italia con batteria della durata di 4 anni,kit elettrodo Adulto/Pediatrico incluso e Borsa Semirigida in tessuto colore rosso con tasca interna e tracolla</w:t>
            </w:r>
            <w:bookmarkStart w:id="0" w:name="_GoBack"/>
            <w:bookmarkEnd w:id="0"/>
          </w:p>
        </w:tc>
        <w:tc>
          <w:tcPr>
            <w:tcW w:w="709" w:type="dxa"/>
          </w:tcPr>
          <w:p w:rsidR="00EB2006" w:rsidRPr="00BD35CE" w:rsidRDefault="00BE72D3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EB2006" w:rsidRPr="00BE72D3" w:rsidRDefault="00BE72D3" w:rsidP="00900CCB">
            <w:pPr>
              <w:spacing w:after="120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72D3">
              <w:rPr>
                <w:rFonts w:asciiTheme="minorHAnsi" w:hAnsiTheme="minorHAnsi" w:cstheme="minorHAnsi"/>
                <w:sz w:val="20"/>
                <w:szCs w:val="20"/>
              </w:rPr>
              <w:t>Teca in metallo verde con anta  38x38x20</w:t>
            </w:r>
          </w:p>
        </w:tc>
        <w:tc>
          <w:tcPr>
            <w:tcW w:w="709" w:type="dxa"/>
          </w:tcPr>
          <w:p w:rsidR="00EB2006" w:rsidRDefault="00BE72D3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EB2006">
        <w:trPr>
          <w:trHeight w:val="551"/>
          <w:jc w:val="center"/>
        </w:trPr>
        <w:tc>
          <w:tcPr>
            <w:tcW w:w="4933" w:type="dxa"/>
          </w:tcPr>
          <w:p w:rsidR="00EB2006" w:rsidRPr="00BE72D3" w:rsidRDefault="00BE72D3" w:rsidP="00B55F7F">
            <w:pPr>
              <w:spacing w:after="120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72D3">
              <w:rPr>
                <w:rFonts w:asciiTheme="minorHAnsi" w:hAnsiTheme="minorHAnsi" w:cstheme="minorHAnsi"/>
                <w:sz w:val="20"/>
                <w:szCs w:val="20"/>
              </w:rPr>
              <w:t xml:space="preserve">Pannello Area </w:t>
            </w:r>
            <w:proofErr w:type="spellStart"/>
            <w:r w:rsidRPr="00BE72D3">
              <w:rPr>
                <w:rFonts w:asciiTheme="minorHAnsi" w:hAnsiTheme="minorHAnsi" w:cstheme="minorHAnsi"/>
                <w:sz w:val="20"/>
                <w:szCs w:val="20"/>
              </w:rPr>
              <w:t>Cardioprotetta</w:t>
            </w:r>
            <w:proofErr w:type="spellEnd"/>
          </w:p>
        </w:tc>
        <w:tc>
          <w:tcPr>
            <w:tcW w:w="709" w:type="dxa"/>
          </w:tcPr>
          <w:p w:rsidR="00EB2006" w:rsidRDefault="00BE72D3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</w:tbl>
    <w:p w:rsidR="00642C7C" w:rsidRDefault="00642C7C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AF"/>
    <w:rsid w:val="00046183"/>
    <w:rsid w:val="00051B2F"/>
    <w:rsid w:val="000643D9"/>
    <w:rsid w:val="000A63A0"/>
    <w:rsid w:val="000D3767"/>
    <w:rsid w:val="00172E49"/>
    <w:rsid w:val="0019349B"/>
    <w:rsid w:val="001D0293"/>
    <w:rsid w:val="001D0BE2"/>
    <w:rsid w:val="001F428F"/>
    <w:rsid w:val="00224188"/>
    <w:rsid w:val="00265D40"/>
    <w:rsid w:val="0029016B"/>
    <w:rsid w:val="00310CD4"/>
    <w:rsid w:val="0032623C"/>
    <w:rsid w:val="003B2548"/>
    <w:rsid w:val="003B3BF9"/>
    <w:rsid w:val="003D7277"/>
    <w:rsid w:val="003E2560"/>
    <w:rsid w:val="003E7F16"/>
    <w:rsid w:val="00420EA9"/>
    <w:rsid w:val="00463ED8"/>
    <w:rsid w:val="00473E31"/>
    <w:rsid w:val="00484C29"/>
    <w:rsid w:val="004874EB"/>
    <w:rsid w:val="00510DFA"/>
    <w:rsid w:val="005212AF"/>
    <w:rsid w:val="00536EC7"/>
    <w:rsid w:val="00553978"/>
    <w:rsid w:val="005711D3"/>
    <w:rsid w:val="00591373"/>
    <w:rsid w:val="005C0BF1"/>
    <w:rsid w:val="005F2150"/>
    <w:rsid w:val="006024CA"/>
    <w:rsid w:val="00611501"/>
    <w:rsid w:val="006408AE"/>
    <w:rsid w:val="00642C7C"/>
    <w:rsid w:val="00671539"/>
    <w:rsid w:val="006F2781"/>
    <w:rsid w:val="006F455A"/>
    <w:rsid w:val="00776F78"/>
    <w:rsid w:val="0089609F"/>
    <w:rsid w:val="008A32AF"/>
    <w:rsid w:val="008D4E25"/>
    <w:rsid w:val="008F4BCC"/>
    <w:rsid w:val="00900CCB"/>
    <w:rsid w:val="00910FAE"/>
    <w:rsid w:val="009632A3"/>
    <w:rsid w:val="009A35D7"/>
    <w:rsid w:val="009A4DC5"/>
    <w:rsid w:val="009F2810"/>
    <w:rsid w:val="00A9310D"/>
    <w:rsid w:val="00AB6ECF"/>
    <w:rsid w:val="00B55F7F"/>
    <w:rsid w:val="00BD35CE"/>
    <w:rsid w:val="00BE72D3"/>
    <w:rsid w:val="00C413F0"/>
    <w:rsid w:val="00CC483C"/>
    <w:rsid w:val="00D03C53"/>
    <w:rsid w:val="00D1123B"/>
    <w:rsid w:val="00D17C45"/>
    <w:rsid w:val="00D207F4"/>
    <w:rsid w:val="00D91BC5"/>
    <w:rsid w:val="00D94A7E"/>
    <w:rsid w:val="00E43150"/>
    <w:rsid w:val="00E630A5"/>
    <w:rsid w:val="00E71741"/>
    <w:rsid w:val="00E86BF5"/>
    <w:rsid w:val="00EB2006"/>
    <w:rsid w:val="00F23090"/>
    <w:rsid w:val="00F2750E"/>
    <w:rsid w:val="00F75833"/>
    <w:rsid w:val="00F90C7C"/>
    <w:rsid w:val="00F92E88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A7633"/>
    <w:rsid w:val="001A7633"/>
    <w:rsid w:val="002D1F4D"/>
    <w:rsid w:val="00610DE9"/>
    <w:rsid w:val="00862A4D"/>
    <w:rsid w:val="008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</dc:title>
  <dc:creator>pc1</dc:creator>
  <cp:lastModifiedBy>MariaPia D'Andrea</cp:lastModifiedBy>
  <cp:revision>23</cp:revision>
  <dcterms:created xsi:type="dcterms:W3CDTF">2019-12-02T13:16:00Z</dcterms:created>
  <dcterms:modified xsi:type="dcterms:W3CDTF">2019-12-11T07:08:00Z</dcterms:modified>
</cp:coreProperties>
</file>